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A48BD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103A91CB" w:rsidR="00AA48BD" w:rsidRPr="00F84324" w:rsidRDefault="009A0C12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ბრენდირებული შარფი (</w:t>
            </w:r>
            <w:r w:rsidR="001E5B7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70X7</w:t>
            </w:r>
            <w:r w:rsidRPr="005914B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0)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7EA181F0" w:rsidR="00AA48BD" w:rsidRPr="00F84324" w:rsidRDefault="001E5B76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320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A48BD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A48BD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AA48BD" w:rsidRPr="00F84324" w:rsidRDefault="00AA48BD" w:rsidP="00AA48BD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B1D3D" w14:textId="77777777" w:rsidR="00CD362E" w:rsidRDefault="00CD362E">
      <w:pPr>
        <w:spacing w:after="0" w:line="240" w:lineRule="auto"/>
      </w:pPr>
      <w:r>
        <w:separator/>
      </w:r>
    </w:p>
  </w:endnote>
  <w:endnote w:type="continuationSeparator" w:id="0">
    <w:p w14:paraId="26EEF776" w14:textId="77777777" w:rsidR="00CD362E" w:rsidRDefault="00CD3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8C26B6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B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F58EE" w14:textId="77777777" w:rsidR="00CD362E" w:rsidRDefault="00CD362E">
      <w:pPr>
        <w:spacing w:after="0" w:line="240" w:lineRule="auto"/>
      </w:pPr>
      <w:r>
        <w:separator/>
      </w:r>
    </w:p>
  </w:footnote>
  <w:footnote w:type="continuationSeparator" w:id="0">
    <w:p w14:paraId="4E8AB451" w14:textId="77777777" w:rsidR="00CD362E" w:rsidRDefault="00CD3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1E5B76"/>
    <w:rsid w:val="00226887"/>
    <w:rsid w:val="002315A4"/>
    <w:rsid w:val="0025421E"/>
    <w:rsid w:val="00262493"/>
    <w:rsid w:val="00262D84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D1276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0C12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48BD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362E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2023-10-30T09:48:00Z</dcterms:modified>
</cp:coreProperties>
</file>